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B0873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B087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B0873">
        <w:rPr>
          <w:rFonts w:ascii="Times New Roman" w:hAnsi="Times New Roman" w:cs="Times New Roman"/>
          <w:sz w:val="28"/>
          <w:szCs w:val="28"/>
        </w:rPr>
        <w:t xml:space="preserve">от </w:t>
      </w:r>
      <w:r w:rsidR="001B0873" w:rsidRPr="001B0873">
        <w:rPr>
          <w:rFonts w:ascii="Times New Roman" w:hAnsi="Times New Roman" w:cs="Times New Roman"/>
          <w:sz w:val="28"/>
          <w:szCs w:val="28"/>
        </w:rPr>
        <w:t>14 ноября</w:t>
      </w:r>
      <w:r w:rsidR="00042544" w:rsidRPr="001B0873">
        <w:rPr>
          <w:rFonts w:ascii="Times New Roman" w:hAnsi="Times New Roman" w:cs="Times New Roman"/>
          <w:sz w:val="28"/>
          <w:szCs w:val="28"/>
        </w:rPr>
        <w:t xml:space="preserve"> </w:t>
      </w:r>
      <w:r w:rsidR="00A8675C" w:rsidRPr="001B0873">
        <w:rPr>
          <w:rFonts w:ascii="Times New Roman" w:hAnsi="Times New Roman" w:cs="Times New Roman"/>
          <w:sz w:val="28"/>
          <w:szCs w:val="28"/>
        </w:rPr>
        <w:t>20</w:t>
      </w:r>
      <w:r w:rsidR="0081559E" w:rsidRPr="001B0873">
        <w:rPr>
          <w:rFonts w:ascii="Times New Roman" w:hAnsi="Times New Roman" w:cs="Times New Roman"/>
          <w:sz w:val="28"/>
          <w:szCs w:val="28"/>
        </w:rPr>
        <w:t>2</w:t>
      </w:r>
      <w:r w:rsidR="008A0061" w:rsidRPr="001B0873">
        <w:rPr>
          <w:rFonts w:ascii="Times New Roman" w:hAnsi="Times New Roman" w:cs="Times New Roman"/>
          <w:sz w:val="28"/>
          <w:szCs w:val="28"/>
        </w:rPr>
        <w:t>2</w:t>
      </w:r>
      <w:r w:rsidRPr="001B0873">
        <w:rPr>
          <w:rFonts w:ascii="Times New Roman" w:hAnsi="Times New Roman" w:cs="Times New Roman"/>
          <w:sz w:val="28"/>
          <w:szCs w:val="28"/>
        </w:rPr>
        <w:t xml:space="preserve"> г. №</w:t>
      </w:r>
      <w:r w:rsidR="001B0873" w:rsidRPr="001B0873">
        <w:rPr>
          <w:rFonts w:ascii="Times New Roman" w:hAnsi="Times New Roman" w:cs="Times New Roman"/>
          <w:sz w:val="28"/>
          <w:szCs w:val="28"/>
        </w:rPr>
        <w:t>142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>ого поселения  за</w:t>
      </w:r>
      <w:r w:rsidR="005A15F6">
        <w:rPr>
          <w:rFonts w:ascii="Times New Roman" w:hAnsi="Times New Roman" w:cs="Times New Roman"/>
          <w:sz w:val="28"/>
          <w:szCs w:val="28"/>
        </w:rPr>
        <w:t xml:space="preserve"> </w:t>
      </w:r>
      <w:r w:rsidR="002E29E7">
        <w:rPr>
          <w:rFonts w:ascii="Times New Roman" w:hAnsi="Times New Roman" w:cs="Times New Roman"/>
          <w:sz w:val="28"/>
          <w:szCs w:val="28"/>
        </w:rPr>
        <w:t>3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E2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2E2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B4BEE" w:rsidP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B4BE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CE392A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B4BE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1182C" w:rsidP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CE392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392A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1182C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1031,5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81559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1182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2453" w:rsidP="003B4BE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B4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572B05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E29E7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213,5</w:t>
            </w:r>
          </w:p>
        </w:tc>
      </w:tr>
      <w:tr w:rsidR="00103124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части пр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были государственных и муниципальных унитарных предприятий, </w:t>
            </w:r>
            <w:proofErr w:type="gramStart"/>
            <w:r w:rsidR="00390618">
              <w:rPr>
                <w:rFonts w:ascii="Times New Roman" w:hAnsi="Times New Roman" w:cs="Times New Roman"/>
                <w:sz w:val="28"/>
                <w:szCs w:val="28"/>
              </w:rPr>
              <w:t>оставшийся</w:t>
            </w:r>
            <w:proofErr w:type="gramEnd"/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после уплаты налогов и обязательных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39061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F4D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P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P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2E29E7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501401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02020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A0245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9E7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Pr="001E6A0E" w:rsidRDefault="002E29E7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Default="002E29E7" w:rsidP="002E29E7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главой 15 Кодекса Российской Федерации об административных правонарушениях, за  административные правонарушения в области финансов, налогов сборов, страхования, рынка ценных бумаг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Pr="001E6A0E" w:rsidRDefault="002E29E7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1 16 01150 10 0000 140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E7" w:rsidRPr="001E6A0E" w:rsidRDefault="002E29E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Pr="001E6A0E" w:rsidRDefault="002E29E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Default="002E29E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7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81559E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E29E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559E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2E29E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572B05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B05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572B05" w:rsidRDefault="00572B05" w:rsidP="00572B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572B05" w:rsidRPr="001E6A0E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572B05" w:rsidRDefault="00572B05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5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572B05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1031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52227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6699,9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069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0E610F">
        <w:trPr>
          <w:trHeight w:val="13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0E610F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Pr="001E6A0E" w:rsidRDefault="000E610F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Pr="001E6A0E" w:rsidRDefault="000E610F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Default="000E610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0F" w:rsidRDefault="00CE392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0069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C120A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C73BAC" w:rsidRDefault="000E610F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27601,9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0690" w:rsidP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392A" w:rsidP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CE392A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="00CE392A">
        <w:rPr>
          <w:rFonts w:ascii="Times New Roman" w:hAnsi="Times New Roman" w:cs="Times New Roman"/>
          <w:sz w:val="28"/>
          <w:szCs w:val="28"/>
        </w:rPr>
        <w:t>И.Г.Гацко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Pr="001E6A0E" w:rsidRDefault="00CF24BE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7C7136" w:rsidRPr="00C120AC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C7136" w:rsidRPr="00C120AC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C7136" w:rsidRPr="00C120AC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20A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</w:t>
            </w: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C120AC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0690" w:rsidRPr="001B0873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0A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              </w:t>
            </w: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7AD" w:rsidRPr="001B0873" w:rsidRDefault="00A00690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B0873"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7136"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AD" w:rsidRPr="001B087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B0873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B0873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C120AC" w:rsidRDefault="00A837AD" w:rsidP="001B0873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08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2544"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87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42544"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 w:rsidRPr="001B08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73D4"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г         </w:t>
            </w:r>
            <w:r w:rsidRPr="001B08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087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A00690">
        <w:rPr>
          <w:rFonts w:ascii="Times New Roman" w:hAnsi="Times New Roman" w:cs="Times New Roman"/>
          <w:sz w:val="28"/>
          <w:szCs w:val="28"/>
        </w:rPr>
        <w:t>3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5A1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C12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769C6" w:rsidRPr="001E6A0E" w:rsidRDefault="008A0061" w:rsidP="00807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D6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4254,8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2981,9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C120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C120AC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C120AC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C12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120AC" w:rsidP="00C120AC">
            <w:pPr>
              <w:tabs>
                <w:tab w:val="left" w:pos="465"/>
                <w:tab w:val="center" w:pos="6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D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AF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E4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AD6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D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r w:rsidR="002D6A65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E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28155,4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E5B86" w:rsidP="00AF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15317,</w:t>
            </w:r>
            <w:r w:rsidR="00EA7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A7FCE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</w:t>
      </w:r>
      <w:r w:rsidR="00EE5B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="00EE5B86">
        <w:rPr>
          <w:rFonts w:ascii="Times New Roman" w:hAnsi="Times New Roman" w:cs="Times New Roman"/>
          <w:sz w:val="28"/>
          <w:szCs w:val="28"/>
        </w:rPr>
        <w:t>И.Г.Гацко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94516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16A"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516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4769C6" w:rsidRPr="001E6A0E" w:rsidRDefault="004769C6" w:rsidP="006B5A91">
      <w:pPr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8A0061">
        <w:rPr>
          <w:rFonts w:ascii="Times New Roman" w:hAnsi="Times New Roman" w:cs="Times New Roman"/>
          <w:b/>
          <w:sz w:val="28"/>
          <w:szCs w:val="28"/>
        </w:rPr>
        <w:t>2022</w:t>
      </w:r>
      <w:r w:rsidR="006B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94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45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94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sz w:val="28"/>
              </w:rPr>
              <w:t>2022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1" w:rsidRDefault="007C201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BC4D80" w:rsidRDefault="002B510E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4769C6" w:rsidRPr="001E6A0E" w:rsidTr="009A3614">
        <w:trPr>
          <w:trHeight w:val="1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BC4D8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 w:rsidP="00241DF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70271E" w:rsidRDefault="003B5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9A3614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204D1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204D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614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4" w:rsidRPr="00781229" w:rsidRDefault="00781229" w:rsidP="006A758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«Развитие муниципальной службы в Сергиевском сельском поселении Кореновского района на </w:t>
            </w:r>
            <w:r w:rsidR="008A006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781229" w:rsidRDefault="00204D1B" w:rsidP="00ED000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3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2E0953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0271E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E" w:rsidRPr="0070271E" w:rsidRDefault="0070271E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="00ED00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ственная целевая программа «Охрана окружающей среды в Сергиевском сельском поселении Кореновского района»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</w:t>
            </w:r>
            <w:r w:rsidR="007027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000B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B" w:rsidRPr="00ED000B" w:rsidRDefault="00ED000B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13 101 60330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3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3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2B510E" w:rsidP="002B510E">
            <w:pPr>
              <w:tabs>
                <w:tab w:val="left" w:pos="585"/>
                <w:tab w:val="center" w:pos="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45EE1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1" w:rsidRPr="00345EE1" w:rsidRDefault="00345EE1" w:rsidP="0034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E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345EE1" w:rsidRPr="00ED000B" w:rsidRDefault="00345EE1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Pr="00345EE1" w:rsidRDefault="00345EE1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5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09 1</w:t>
            </w:r>
            <w:r w:rsidRPr="00345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Pr="00ED000B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B510E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0E" w:rsidRPr="00345EE1" w:rsidRDefault="002B510E" w:rsidP="0034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E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«Реализация </w:t>
            </w:r>
            <w:r w:rsidR="006B5A91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инициативных проектов в Сергиевском сельском поселении Кореновского района на 2022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0E" w:rsidRPr="00345EE1" w:rsidRDefault="002B510E" w:rsidP="009C0B02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0E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0E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0E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0E" w:rsidRDefault="002B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ED000B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E0953" w:rsidRDefault="006B5A91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6B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04D1B" w:rsidRDefault="006B5A91" w:rsidP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2B510E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769C6">
        <w:rPr>
          <w:rFonts w:ascii="Times New Roman" w:hAnsi="Times New Roman"/>
          <w:sz w:val="28"/>
          <w:szCs w:val="28"/>
        </w:rPr>
        <w:t xml:space="preserve"> финансового отдела администрации</w:t>
      </w:r>
      <w:r w:rsidR="006B5A91">
        <w:rPr>
          <w:rFonts w:ascii="Times New Roman" w:hAnsi="Times New Roman"/>
          <w:sz w:val="28"/>
          <w:szCs w:val="28"/>
        </w:rPr>
        <w:t xml:space="preserve"> </w:t>
      </w:r>
      <w:r w:rsidR="004769C6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</w:t>
      </w:r>
      <w:proofErr w:type="spellStart"/>
      <w:r w:rsidR="006B5A91">
        <w:rPr>
          <w:rFonts w:ascii="Times New Roman" w:hAnsi="Times New Roman"/>
          <w:sz w:val="28"/>
          <w:szCs w:val="28"/>
        </w:rPr>
        <w:t>И.Г.Гацко</w:t>
      </w:r>
      <w:proofErr w:type="spellEnd"/>
      <w:r w:rsidR="00476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14405" w:type="dxa"/>
        <w:tblLayout w:type="fixed"/>
        <w:tblLook w:val="04A0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D51973" w:rsidRPr="00D4525F" w:rsidTr="0089753C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953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6" w:rsidRDefault="007C7136" w:rsidP="007C71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D51973" w:rsidRPr="0053185A" w:rsidRDefault="007C7136" w:rsidP="007C71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3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B" w:rsidRPr="0053185A">
              <w:rPr>
                <w:rFonts w:ascii="Times New Roman" w:hAnsi="Times New Roman" w:cs="Times New Roman"/>
                <w:sz w:val="28"/>
                <w:szCs w:val="28"/>
              </w:rPr>
              <w:t>ПРИЛОЖЕНИЕ№4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897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1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B1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D51973" w:rsidRPr="0053185A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1973" w:rsidRPr="0053185A" w:rsidRDefault="00D51973" w:rsidP="006B5A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r w:rsidR="006B5A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3185A"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51973" w:rsidRPr="00D4525F" w:rsidTr="008975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5A15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</w:t>
            </w:r>
            <w:r w:rsidR="006B5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6B5A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 за </w:t>
            </w:r>
            <w:r w:rsidR="006B5A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1973" w:rsidRPr="0053185A" w:rsidTr="0089753C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011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11" w:rsidRPr="0053185A" w:rsidRDefault="007C2011" w:rsidP="0081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Погашение бюджетами сельских поселений,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Pr="0053185A" w:rsidRDefault="007C2011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Pr="0053185A" w:rsidRDefault="007C2011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CB250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53185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31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185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3185A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2011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887,6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3F1CFD" w:rsidP="00AF16C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-2760,1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53185A" w:rsidP="0004254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81AD2" w:rsidRDefault="007C2011" w:rsidP="006B5A9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A91">
              <w:rPr>
                <w:rFonts w:ascii="Times New Roman" w:hAnsi="Times New Roman" w:cs="Times New Roman"/>
                <w:sz w:val="28"/>
                <w:szCs w:val="28"/>
              </w:rPr>
              <w:t>27601,9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3F1CFD" w:rsidP="006B5A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</w:t>
            </w:r>
            <w:r w:rsidR="006B5A91">
              <w:rPr>
                <w:rFonts w:ascii="Times New Roman" w:hAnsi="Times New Roman"/>
                <w:color w:val="000000"/>
                <w:sz w:val="28"/>
                <w:szCs w:val="28"/>
              </w:rPr>
              <w:t>18411,7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3F1CFD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28489,5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3F1CFD" w:rsidP="00AF16C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15651,6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2011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8F0F8C" w:rsidP="003F1CF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3F1CFD">
              <w:rPr>
                <w:rFonts w:ascii="Times New Roman" w:hAnsi="Times New Roman"/>
                <w:color w:val="000000"/>
                <w:sz w:val="28"/>
                <w:szCs w:val="28"/>
              </w:rPr>
              <w:t>-3094,1</w:t>
            </w:r>
          </w:p>
        </w:tc>
      </w:tr>
    </w:tbl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681AD2" w:rsidRDefault="00A25043" w:rsidP="00681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81AD2">
        <w:rPr>
          <w:rFonts w:ascii="Times New Roman" w:hAnsi="Times New Roman"/>
          <w:sz w:val="28"/>
          <w:szCs w:val="28"/>
        </w:rPr>
        <w:t xml:space="preserve">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81AD2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EC12F5" w:rsidRPr="0053185A" w:rsidRDefault="00681AD2" w:rsidP="00681AD2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 w:rsidR="00A25043">
        <w:rPr>
          <w:rFonts w:ascii="Times New Roman" w:hAnsi="Times New Roman"/>
          <w:sz w:val="28"/>
          <w:szCs w:val="28"/>
        </w:rPr>
        <w:t>И.Г.Гацко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Pr="0053185A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DA4FF9" w:rsidRDefault="00A25043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A4F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 w:rsidR="005A15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142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A2504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</w:t>
      </w:r>
      <w:r w:rsidR="00A250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</w:t>
      </w:r>
      <w:r w:rsidR="00A250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5B1B1A">
        <w:rPr>
          <w:rFonts w:ascii="Times New Roman" w:hAnsi="Times New Roman" w:cs="Times New Roman"/>
          <w:sz w:val="28"/>
          <w:szCs w:val="28"/>
        </w:rPr>
        <w:t>18911,7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5B1B1A">
        <w:rPr>
          <w:rFonts w:ascii="Times New Roman" w:hAnsi="Times New Roman"/>
          <w:sz w:val="28"/>
          <w:szCs w:val="28"/>
        </w:rPr>
        <w:t>15317,6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5B1B1A">
        <w:rPr>
          <w:rFonts w:ascii="Times New Roman" w:hAnsi="Times New Roman"/>
          <w:sz w:val="28"/>
          <w:szCs w:val="28"/>
        </w:rPr>
        <w:t>3537,1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</w:t>
      </w:r>
      <w:r w:rsidR="00AF16C2">
        <w:rPr>
          <w:rFonts w:ascii="Times New Roman" w:hAnsi="Times New Roman"/>
          <w:sz w:val="28"/>
          <w:szCs w:val="28"/>
        </w:rPr>
        <w:t>(</w:t>
      </w:r>
      <w:r w:rsidR="005640A0">
        <w:rPr>
          <w:rFonts w:ascii="Times New Roman" w:hAnsi="Times New Roman"/>
          <w:sz w:val="28"/>
          <w:szCs w:val="28"/>
        </w:rPr>
        <w:t xml:space="preserve"> </w:t>
      </w:r>
      <w:r w:rsidR="005B1B1A">
        <w:rPr>
          <w:rFonts w:ascii="Times New Roman" w:hAnsi="Times New Roman"/>
          <w:sz w:val="28"/>
          <w:szCs w:val="28"/>
        </w:rPr>
        <w:t>-3094,1</w:t>
      </w:r>
      <w:r w:rsidR="00AF16C2">
        <w:rPr>
          <w:rFonts w:ascii="Times New Roman" w:hAnsi="Times New Roman"/>
          <w:sz w:val="28"/>
          <w:szCs w:val="28"/>
        </w:rPr>
        <w:t>)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доходам   местного  бюджета  Сергиевского сельского Кореновского района поселения за </w:t>
      </w:r>
      <w:r w:rsidR="00A250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    расходам       местного        бюджета Сергиевского сельского поселения Кореновского района за </w:t>
      </w:r>
      <w:r w:rsidR="00A250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8A0061">
        <w:rPr>
          <w:rFonts w:ascii="Times New Roman" w:hAnsi="Times New Roman"/>
          <w:sz w:val="28"/>
          <w:szCs w:val="28"/>
        </w:rPr>
        <w:t>2022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r w:rsidR="00A25043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</w:t>
      </w:r>
      <w:r w:rsidR="008A0061">
        <w:rPr>
          <w:rFonts w:ascii="Times New Roman" w:hAnsi="Times New Roman"/>
          <w:bCs/>
          <w:color w:val="000000"/>
          <w:sz w:val="28"/>
          <w:szCs w:val="28"/>
        </w:rPr>
        <w:t>2022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0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</w:t>
      </w:r>
      <w:r w:rsidR="00A25043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Сергиевского сельского поселения Кореновского района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043">
        <w:rPr>
          <w:rFonts w:ascii="Times New Roman" w:hAnsi="Times New Roman"/>
          <w:sz w:val="28"/>
          <w:szCs w:val="28"/>
        </w:rPr>
        <w:t>И.Г.Гацко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F16C2" w:rsidRDefault="00A837AD" w:rsidP="00A0633B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AF16C2">
        <w:rPr>
          <w:rFonts w:ascii="Times New Roman" w:hAnsi="Times New Roman"/>
          <w:sz w:val="28"/>
          <w:szCs w:val="28"/>
        </w:rPr>
        <w:t>Кореновского района</w:t>
      </w:r>
      <w:r w:rsidRPr="00AF16C2">
        <w:rPr>
          <w:rFonts w:ascii="Times New Roman" w:hAnsi="Times New Roman"/>
          <w:sz w:val="28"/>
          <w:szCs w:val="28"/>
        </w:rPr>
        <w:tab/>
      </w:r>
      <w:r w:rsidRPr="00AF16C2">
        <w:rPr>
          <w:rFonts w:ascii="Times New Roman" w:hAnsi="Times New Roman"/>
          <w:sz w:val="28"/>
          <w:szCs w:val="28"/>
        </w:rPr>
        <w:tab/>
      </w:r>
      <w:r w:rsidRPr="00AF16C2">
        <w:rPr>
          <w:rFonts w:ascii="Times New Roman" w:hAnsi="Times New Roman"/>
          <w:sz w:val="28"/>
          <w:szCs w:val="28"/>
        </w:rPr>
        <w:tab/>
      </w:r>
      <w:r w:rsidRPr="00AF16C2">
        <w:rPr>
          <w:rFonts w:ascii="Times New Roman" w:hAnsi="Times New Roman"/>
          <w:sz w:val="28"/>
          <w:szCs w:val="28"/>
        </w:rPr>
        <w:tab/>
      </w:r>
      <w:r w:rsidRPr="00AF16C2">
        <w:rPr>
          <w:rFonts w:ascii="Times New Roman" w:hAnsi="Times New Roman"/>
          <w:sz w:val="28"/>
          <w:szCs w:val="28"/>
        </w:rPr>
        <w:tab/>
      </w:r>
      <w:r w:rsidRPr="00AF16C2">
        <w:rPr>
          <w:rFonts w:ascii="Times New Roman" w:hAnsi="Times New Roman"/>
          <w:sz w:val="28"/>
          <w:szCs w:val="28"/>
        </w:rPr>
        <w:tab/>
        <w:t xml:space="preserve">               </w:t>
      </w:r>
      <w:r w:rsidR="007B2175" w:rsidRPr="00AF16C2">
        <w:rPr>
          <w:rFonts w:ascii="Times New Roman" w:hAnsi="Times New Roman"/>
          <w:sz w:val="28"/>
          <w:szCs w:val="28"/>
        </w:rPr>
        <w:t>А.П.Мозговой</w:t>
      </w:r>
    </w:p>
    <w:sectPr w:rsidR="004769C6" w:rsidRPr="00AF16C2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C6"/>
    <w:rsid w:val="0001182C"/>
    <w:rsid w:val="00012120"/>
    <w:rsid w:val="000208A4"/>
    <w:rsid w:val="00020B7E"/>
    <w:rsid w:val="00022F66"/>
    <w:rsid w:val="00025734"/>
    <w:rsid w:val="000310D3"/>
    <w:rsid w:val="00031F4D"/>
    <w:rsid w:val="00032A98"/>
    <w:rsid w:val="00033A55"/>
    <w:rsid w:val="00042544"/>
    <w:rsid w:val="00050A64"/>
    <w:rsid w:val="00077559"/>
    <w:rsid w:val="00080F99"/>
    <w:rsid w:val="00093CC2"/>
    <w:rsid w:val="000947D4"/>
    <w:rsid w:val="000A0ED0"/>
    <w:rsid w:val="000C124B"/>
    <w:rsid w:val="000C6439"/>
    <w:rsid w:val="000D1ED3"/>
    <w:rsid w:val="000E610F"/>
    <w:rsid w:val="000F2D7C"/>
    <w:rsid w:val="00103124"/>
    <w:rsid w:val="00124F22"/>
    <w:rsid w:val="00125BFF"/>
    <w:rsid w:val="0013257D"/>
    <w:rsid w:val="0014677C"/>
    <w:rsid w:val="001501AF"/>
    <w:rsid w:val="00194D90"/>
    <w:rsid w:val="00195282"/>
    <w:rsid w:val="001B0873"/>
    <w:rsid w:val="001C4F68"/>
    <w:rsid w:val="001C6EA8"/>
    <w:rsid w:val="001D7F9B"/>
    <w:rsid w:val="001E6449"/>
    <w:rsid w:val="001E6A0E"/>
    <w:rsid w:val="00204D1B"/>
    <w:rsid w:val="002055B7"/>
    <w:rsid w:val="002068E0"/>
    <w:rsid w:val="00222B4F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10E"/>
    <w:rsid w:val="002B5E6B"/>
    <w:rsid w:val="002D03CF"/>
    <w:rsid w:val="002D6A65"/>
    <w:rsid w:val="002D76EF"/>
    <w:rsid w:val="002E0472"/>
    <w:rsid w:val="002E0953"/>
    <w:rsid w:val="002E29E7"/>
    <w:rsid w:val="002F05A2"/>
    <w:rsid w:val="002F362C"/>
    <w:rsid w:val="00333A62"/>
    <w:rsid w:val="00335F8F"/>
    <w:rsid w:val="003419A4"/>
    <w:rsid w:val="00345EE1"/>
    <w:rsid w:val="003516C7"/>
    <w:rsid w:val="00352D3F"/>
    <w:rsid w:val="0039038A"/>
    <w:rsid w:val="00390618"/>
    <w:rsid w:val="003A0B20"/>
    <w:rsid w:val="003A319E"/>
    <w:rsid w:val="003B4BEE"/>
    <w:rsid w:val="003B5A40"/>
    <w:rsid w:val="003B684A"/>
    <w:rsid w:val="003D7BAB"/>
    <w:rsid w:val="003E33B2"/>
    <w:rsid w:val="003E4B09"/>
    <w:rsid w:val="003E7A71"/>
    <w:rsid w:val="003F1CFD"/>
    <w:rsid w:val="003F345F"/>
    <w:rsid w:val="003F5308"/>
    <w:rsid w:val="00405237"/>
    <w:rsid w:val="00423BC7"/>
    <w:rsid w:val="004314F4"/>
    <w:rsid w:val="00440BAD"/>
    <w:rsid w:val="004517A7"/>
    <w:rsid w:val="00463997"/>
    <w:rsid w:val="00474E7F"/>
    <w:rsid w:val="004769C6"/>
    <w:rsid w:val="00491D36"/>
    <w:rsid w:val="004D761F"/>
    <w:rsid w:val="004E4EF9"/>
    <w:rsid w:val="004F75A8"/>
    <w:rsid w:val="004F7BED"/>
    <w:rsid w:val="00500222"/>
    <w:rsid w:val="00501401"/>
    <w:rsid w:val="005259D6"/>
    <w:rsid w:val="00526CE2"/>
    <w:rsid w:val="00531355"/>
    <w:rsid w:val="0053185A"/>
    <w:rsid w:val="005454BA"/>
    <w:rsid w:val="00552227"/>
    <w:rsid w:val="00553EF6"/>
    <w:rsid w:val="005640A0"/>
    <w:rsid w:val="00572B05"/>
    <w:rsid w:val="00577CE1"/>
    <w:rsid w:val="00583240"/>
    <w:rsid w:val="00585B55"/>
    <w:rsid w:val="0059773C"/>
    <w:rsid w:val="005A15F6"/>
    <w:rsid w:val="005B1B1A"/>
    <w:rsid w:val="005B61CD"/>
    <w:rsid w:val="005C61E2"/>
    <w:rsid w:val="005E4E7E"/>
    <w:rsid w:val="005E64AE"/>
    <w:rsid w:val="00602845"/>
    <w:rsid w:val="00620F5C"/>
    <w:rsid w:val="006272DE"/>
    <w:rsid w:val="00636489"/>
    <w:rsid w:val="006373B7"/>
    <w:rsid w:val="00644F76"/>
    <w:rsid w:val="00646CE7"/>
    <w:rsid w:val="00647B4F"/>
    <w:rsid w:val="00650CB6"/>
    <w:rsid w:val="006535AA"/>
    <w:rsid w:val="006628C8"/>
    <w:rsid w:val="00673B2A"/>
    <w:rsid w:val="00681AD2"/>
    <w:rsid w:val="00685290"/>
    <w:rsid w:val="006A758C"/>
    <w:rsid w:val="006B0BF1"/>
    <w:rsid w:val="006B5A91"/>
    <w:rsid w:val="006C281A"/>
    <w:rsid w:val="006C5B93"/>
    <w:rsid w:val="006C7D5E"/>
    <w:rsid w:val="006F0D3A"/>
    <w:rsid w:val="0070271E"/>
    <w:rsid w:val="00710FBD"/>
    <w:rsid w:val="00712922"/>
    <w:rsid w:val="007214E0"/>
    <w:rsid w:val="00724B04"/>
    <w:rsid w:val="00751702"/>
    <w:rsid w:val="00757767"/>
    <w:rsid w:val="007709EA"/>
    <w:rsid w:val="00781229"/>
    <w:rsid w:val="007A5ED1"/>
    <w:rsid w:val="007A70F8"/>
    <w:rsid w:val="007B2175"/>
    <w:rsid w:val="007B737B"/>
    <w:rsid w:val="007C2011"/>
    <w:rsid w:val="007C7136"/>
    <w:rsid w:val="007D2B29"/>
    <w:rsid w:val="007E0330"/>
    <w:rsid w:val="007E0387"/>
    <w:rsid w:val="007E49EE"/>
    <w:rsid w:val="007E78D1"/>
    <w:rsid w:val="007F0FE3"/>
    <w:rsid w:val="00803130"/>
    <w:rsid w:val="00803C70"/>
    <w:rsid w:val="008073D4"/>
    <w:rsid w:val="00813CDD"/>
    <w:rsid w:val="008154B8"/>
    <w:rsid w:val="0081559E"/>
    <w:rsid w:val="00831758"/>
    <w:rsid w:val="00834057"/>
    <w:rsid w:val="00840FAD"/>
    <w:rsid w:val="00845DA8"/>
    <w:rsid w:val="008515A0"/>
    <w:rsid w:val="0089260F"/>
    <w:rsid w:val="0089753C"/>
    <w:rsid w:val="008A0061"/>
    <w:rsid w:val="008A7F8E"/>
    <w:rsid w:val="008B7CD2"/>
    <w:rsid w:val="008C0F48"/>
    <w:rsid w:val="008D52EF"/>
    <w:rsid w:val="008E5F2F"/>
    <w:rsid w:val="008E7D94"/>
    <w:rsid w:val="008F0F8C"/>
    <w:rsid w:val="008F2B23"/>
    <w:rsid w:val="00902828"/>
    <w:rsid w:val="00906D2A"/>
    <w:rsid w:val="009136E5"/>
    <w:rsid w:val="00927419"/>
    <w:rsid w:val="009352AC"/>
    <w:rsid w:val="00936947"/>
    <w:rsid w:val="00940E1D"/>
    <w:rsid w:val="0094516A"/>
    <w:rsid w:val="009612B8"/>
    <w:rsid w:val="009850AF"/>
    <w:rsid w:val="00991E22"/>
    <w:rsid w:val="00997690"/>
    <w:rsid w:val="009A3614"/>
    <w:rsid w:val="009C07A1"/>
    <w:rsid w:val="009C0B02"/>
    <w:rsid w:val="009D26DE"/>
    <w:rsid w:val="009E031E"/>
    <w:rsid w:val="009F3279"/>
    <w:rsid w:val="00A00690"/>
    <w:rsid w:val="00A02453"/>
    <w:rsid w:val="00A0633B"/>
    <w:rsid w:val="00A12246"/>
    <w:rsid w:val="00A22A76"/>
    <w:rsid w:val="00A23E97"/>
    <w:rsid w:val="00A25043"/>
    <w:rsid w:val="00A32642"/>
    <w:rsid w:val="00A57E15"/>
    <w:rsid w:val="00A6778B"/>
    <w:rsid w:val="00A71CF1"/>
    <w:rsid w:val="00A837AD"/>
    <w:rsid w:val="00A83CCD"/>
    <w:rsid w:val="00A84394"/>
    <w:rsid w:val="00A8675C"/>
    <w:rsid w:val="00AA04F0"/>
    <w:rsid w:val="00AB20FF"/>
    <w:rsid w:val="00AB7FB0"/>
    <w:rsid w:val="00AD20CD"/>
    <w:rsid w:val="00AE1A41"/>
    <w:rsid w:val="00AE4021"/>
    <w:rsid w:val="00AF16C2"/>
    <w:rsid w:val="00B006C2"/>
    <w:rsid w:val="00B00A82"/>
    <w:rsid w:val="00B12CC1"/>
    <w:rsid w:val="00B27578"/>
    <w:rsid w:val="00B3362D"/>
    <w:rsid w:val="00B33A1E"/>
    <w:rsid w:val="00B4298C"/>
    <w:rsid w:val="00B44AD6"/>
    <w:rsid w:val="00B75A89"/>
    <w:rsid w:val="00B8322F"/>
    <w:rsid w:val="00B84224"/>
    <w:rsid w:val="00B97FF5"/>
    <w:rsid w:val="00BA128B"/>
    <w:rsid w:val="00BA7C0A"/>
    <w:rsid w:val="00BC4D80"/>
    <w:rsid w:val="00BD5AEC"/>
    <w:rsid w:val="00BD690E"/>
    <w:rsid w:val="00BE46FA"/>
    <w:rsid w:val="00C002C7"/>
    <w:rsid w:val="00C120AC"/>
    <w:rsid w:val="00C5338E"/>
    <w:rsid w:val="00C732B4"/>
    <w:rsid w:val="00C73BAC"/>
    <w:rsid w:val="00C95639"/>
    <w:rsid w:val="00CB250B"/>
    <w:rsid w:val="00CB300C"/>
    <w:rsid w:val="00CC5AFF"/>
    <w:rsid w:val="00CD4A2B"/>
    <w:rsid w:val="00CE07C0"/>
    <w:rsid w:val="00CE392A"/>
    <w:rsid w:val="00CF24BE"/>
    <w:rsid w:val="00D0333D"/>
    <w:rsid w:val="00D03436"/>
    <w:rsid w:val="00D12784"/>
    <w:rsid w:val="00D13D6C"/>
    <w:rsid w:val="00D23F3D"/>
    <w:rsid w:val="00D40554"/>
    <w:rsid w:val="00D4189D"/>
    <w:rsid w:val="00D51973"/>
    <w:rsid w:val="00D854B0"/>
    <w:rsid w:val="00D91FF5"/>
    <w:rsid w:val="00DA4FF9"/>
    <w:rsid w:val="00DC18F8"/>
    <w:rsid w:val="00DC4203"/>
    <w:rsid w:val="00DD7500"/>
    <w:rsid w:val="00DE0E58"/>
    <w:rsid w:val="00DF2ECD"/>
    <w:rsid w:val="00E44A79"/>
    <w:rsid w:val="00E76BF1"/>
    <w:rsid w:val="00E95FBC"/>
    <w:rsid w:val="00EA7FCE"/>
    <w:rsid w:val="00EC12F5"/>
    <w:rsid w:val="00ED000B"/>
    <w:rsid w:val="00ED06AA"/>
    <w:rsid w:val="00ED67A5"/>
    <w:rsid w:val="00EE5B86"/>
    <w:rsid w:val="00F07219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F498-929A-4857-A4C6-D09146C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83</cp:revision>
  <cp:lastPrinted>2018-04-24T13:19:00Z</cp:lastPrinted>
  <dcterms:created xsi:type="dcterms:W3CDTF">2013-09-09T10:47:00Z</dcterms:created>
  <dcterms:modified xsi:type="dcterms:W3CDTF">2022-11-14T14:02:00Z</dcterms:modified>
</cp:coreProperties>
</file>