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14" w:rsidRPr="00702914" w:rsidRDefault="00702914" w:rsidP="0070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9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14" w:rsidRPr="00702914" w:rsidRDefault="00702914" w:rsidP="0070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4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702914" w:rsidRPr="00702914" w:rsidRDefault="00702914" w:rsidP="0070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914" w:rsidRPr="00702914" w:rsidRDefault="00702914" w:rsidP="0070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2914" w:rsidRPr="00702914" w:rsidRDefault="00702914" w:rsidP="0070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14" w:rsidRPr="00702914" w:rsidRDefault="00702914" w:rsidP="00702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1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A1832">
        <w:rPr>
          <w:rFonts w:ascii="Times New Roman" w:hAnsi="Times New Roman" w:cs="Times New Roman"/>
          <w:b/>
          <w:sz w:val="28"/>
          <w:szCs w:val="28"/>
        </w:rPr>
        <w:t>но</w:t>
      </w:r>
      <w:r w:rsidRPr="00702914">
        <w:rPr>
          <w:rFonts w:ascii="Times New Roman" w:hAnsi="Times New Roman" w:cs="Times New Roman"/>
          <w:b/>
          <w:sz w:val="28"/>
          <w:szCs w:val="28"/>
        </w:rPr>
        <w:t>ября 2016 года                                                                             № 147</w:t>
      </w:r>
    </w:p>
    <w:p w:rsidR="00F624CE" w:rsidRPr="00702914" w:rsidRDefault="00702914" w:rsidP="0070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91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029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02914">
        <w:rPr>
          <w:rFonts w:ascii="Times New Roman" w:hAnsi="Times New Roman" w:cs="Times New Roman"/>
          <w:sz w:val="28"/>
          <w:szCs w:val="28"/>
        </w:rPr>
        <w:t>ергиевская</w:t>
      </w:r>
    </w:p>
    <w:p w:rsidR="00702914" w:rsidRPr="00702914" w:rsidRDefault="00702914" w:rsidP="0070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914" w:rsidRPr="00702914" w:rsidRDefault="00702914" w:rsidP="0070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70291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702914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Сергиевского сельского поселения Кореновского района</w:t>
      </w:r>
    </w:p>
    <w:p w:rsidR="00702914" w:rsidRPr="00702914" w:rsidRDefault="00702914" w:rsidP="0070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914" w:rsidRPr="00702914" w:rsidRDefault="00702914" w:rsidP="0070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14">
        <w:rPr>
          <w:rFonts w:ascii="Times New Roman" w:hAnsi="Times New Roman" w:cs="Times New Roman"/>
          <w:sz w:val="28"/>
          <w:szCs w:val="28"/>
        </w:rPr>
        <w:t>С целью приведения муниципальных правовых актов администрации Сергиевского сельского поселения в соответствие с действующим законодательством, постановляю:</w:t>
      </w:r>
    </w:p>
    <w:p w:rsidR="00702914" w:rsidRPr="00702914" w:rsidRDefault="00702914" w:rsidP="0070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14">
        <w:rPr>
          <w:rFonts w:ascii="Times New Roman" w:hAnsi="Times New Roman" w:cs="Times New Roman"/>
          <w:sz w:val="28"/>
          <w:szCs w:val="28"/>
        </w:rPr>
        <w:t>1. Признать утратившими силу следующие постановления администрации Сергиевского сельского поселения Кореновского района:</w:t>
      </w:r>
    </w:p>
    <w:p w:rsidR="00702914" w:rsidRPr="00702914" w:rsidRDefault="00702914" w:rsidP="0070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2914">
        <w:rPr>
          <w:rFonts w:ascii="Times New Roman" w:hAnsi="Times New Roman" w:cs="Times New Roman"/>
          <w:sz w:val="28"/>
          <w:szCs w:val="28"/>
        </w:rPr>
        <w:t>1.1. от 06.05.2015 года № 93 «</w:t>
      </w:r>
      <w:r w:rsidRPr="00702914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администрации Сергиевского сельского поселения Кореновского района по предоставлению 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аренду»;</w:t>
      </w:r>
    </w:p>
    <w:p w:rsidR="00702914" w:rsidRPr="00702914" w:rsidRDefault="00702914" w:rsidP="0070291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02914">
        <w:rPr>
          <w:rFonts w:ascii="Times New Roman" w:hAnsi="Times New Roman" w:cs="Times New Roman"/>
          <w:sz w:val="28"/>
          <w:szCs w:val="28"/>
          <w:lang w:eastAsia="ar-SA"/>
        </w:rPr>
        <w:t>1.2. от 15.03.2016 года № 30 «О  внесении изменений в постановление администрации Сергиевского сельского поселения Кореновского района от 06.05.2015 № 93 «Об утверждении административного регламента администрации Сергиевского сельского поселения Кореновского района по предоставлению 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7029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702914" w:rsidRPr="00702914" w:rsidRDefault="00702914" w:rsidP="00702914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702914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702914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Общему отделу администрации Сергиевского сельского поселения Кореновского района (</w:t>
      </w:r>
      <w:proofErr w:type="spellStart"/>
      <w:r w:rsidRPr="00702914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Горгоцкая</w:t>
      </w:r>
      <w:proofErr w:type="spellEnd"/>
      <w:r w:rsidRPr="00702914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702914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702914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Сергиевского сельского поселения Кореновского района в сети Интернет.</w:t>
      </w:r>
    </w:p>
    <w:p w:rsidR="00702914" w:rsidRPr="00702914" w:rsidRDefault="00702914" w:rsidP="00702914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2914">
        <w:rPr>
          <w:rFonts w:ascii="Times New Roman" w:hAnsi="Times New Roman" w:cs="Times New Roman"/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702914" w:rsidRDefault="00702914" w:rsidP="0070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914" w:rsidRPr="00702914" w:rsidRDefault="00702914" w:rsidP="0070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14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702914" w:rsidRPr="00702914" w:rsidRDefault="00702914" w:rsidP="0070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02914" w:rsidRPr="00702914" w:rsidRDefault="00702914" w:rsidP="00702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91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С.А. Басеев  </w:t>
      </w:r>
    </w:p>
    <w:sectPr w:rsidR="00702914" w:rsidRPr="00702914" w:rsidSect="00F6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914"/>
    <w:rsid w:val="00702914"/>
    <w:rsid w:val="00DA1832"/>
    <w:rsid w:val="00F6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Company>Organization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2016-11-09T10:08:00Z</cp:lastPrinted>
  <dcterms:created xsi:type="dcterms:W3CDTF">2016-11-05T11:28:00Z</dcterms:created>
  <dcterms:modified xsi:type="dcterms:W3CDTF">2016-11-09T10:13:00Z</dcterms:modified>
</cp:coreProperties>
</file>